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80CC" w14:textId="77777777" w:rsidR="008E79EF" w:rsidRDefault="008E7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1"/>
        <w:gridCol w:w="3468"/>
        <w:gridCol w:w="4655"/>
        <w:gridCol w:w="6"/>
      </w:tblGrid>
      <w:tr w:rsidR="008E79EF" w14:paraId="4F7D5890" w14:textId="77777777">
        <w:trPr>
          <w:trHeight w:val="274"/>
          <w:jc w:val="center"/>
        </w:trPr>
        <w:tc>
          <w:tcPr>
            <w:tcW w:w="10160" w:type="dxa"/>
            <w:gridSpan w:val="4"/>
            <w:shd w:val="clear" w:color="auto" w:fill="E7E6E6"/>
            <w:vAlign w:val="center"/>
          </w:tcPr>
          <w:p w14:paraId="79D3DAC9" w14:textId="77777777" w:rsidR="008E79E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Πληροφορίες σχολικής μονάδας</w:t>
            </w:r>
          </w:p>
        </w:tc>
      </w:tr>
      <w:tr w:rsidR="008E79EF" w14:paraId="1A8C777A" w14:textId="77777777">
        <w:trPr>
          <w:gridAfter w:val="1"/>
          <w:trHeight w:val="33"/>
          <w:jc w:val="center"/>
        </w:trPr>
        <w:tc>
          <w:tcPr>
            <w:tcW w:w="2031" w:type="dxa"/>
            <w:vAlign w:val="center"/>
          </w:tcPr>
          <w:p w14:paraId="16BB7CC8" w14:textId="77777777" w:rsidR="008E79EF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Όνομα Σχολείου:  </w:t>
            </w:r>
          </w:p>
        </w:tc>
        <w:tc>
          <w:tcPr>
            <w:tcW w:w="8123" w:type="dxa"/>
            <w:gridSpan w:val="2"/>
          </w:tcPr>
          <w:p w14:paraId="31AED0C9" w14:textId="77777777" w:rsidR="008E79EF" w:rsidRDefault="008E79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9EF" w14:paraId="460318DB" w14:textId="77777777">
        <w:trPr>
          <w:gridAfter w:val="1"/>
          <w:trHeight w:val="33"/>
          <w:jc w:val="center"/>
        </w:trPr>
        <w:tc>
          <w:tcPr>
            <w:tcW w:w="2031" w:type="dxa"/>
            <w:vAlign w:val="center"/>
          </w:tcPr>
          <w:p w14:paraId="19D04F9A" w14:textId="77777777" w:rsidR="008E79EF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Ταχ. Δ/νση: </w:t>
            </w:r>
          </w:p>
        </w:tc>
        <w:tc>
          <w:tcPr>
            <w:tcW w:w="8123" w:type="dxa"/>
            <w:gridSpan w:val="2"/>
          </w:tcPr>
          <w:p w14:paraId="678A76F9" w14:textId="77777777" w:rsidR="008E79EF" w:rsidRDefault="008E79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9EF" w14:paraId="523D020C" w14:textId="77777777">
        <w:trPr>
          <w:gridAfter w:val="1"/>
          <w:trHeight w:val="33"/>
          <w:jc w:val="center"/>
        </w:trPr>
        <w:tc>
          <w:tcPr>
            <w:tcW w:w="2031" w:type="dxa"/>
            <w:vAlign w:val="center"/>
          </w:tcPr>
          <w:p w14:paraId="7FDD60B2" w14:textId="77777777" w:rsidR="008E79EF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Τηλ.: </w:t>
            </w:r>
          </w:p>
        </w:tc>
        <w:tc>
          <w:tcPr>
            <w:tcW w:w="8123" w:type="dxa"/>
            <w:gridSpan w:val="2"/>
          </w:tcPr>
          <w:p w14:paraId="6AD39661" w14:textId="77777777" w:rsidR="008E79EF" w:rsidRDefault="008E79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9EF" w14:paraId="0E21841A" w14:textId="77777777">
        <w:trPr>
          <w:gridAfter w:val="1"/>
          <w:trHeight w:val="33"/>
          <w:jc w:val="center"/>
        </w:trPr>
        <w:tc>
          <w:tcPr>
            <w:tcW w:w="2031" w:type="dxa"/>
            <w:vAlign w:val="center"/>
          </w:tcPr>
          <w:p w14:paraId="0984551D" w14:textId="77777777" w:rsidR="008E79EF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Φαξ: </w:t>
            </w:r>
          </w:p>
        </w:tc>
        <w:tc>
          <w:tcPr>
            <w:tcW w:w="8123" w:type="dxa"/>
            <w:gridSpan w:val="2"/>
          </w:tcPr>
          <w:p w14:paraId="34C1E957" w14:textId="77777777" w:rsidR="008E79EF" w:rsidRDefault="008E79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9EF" w14:paraId="5E19CA11" w14:textId="77777777">
        <w:trPr>
          <w:gridAfter w:val="1"/>
          <w:trHeight w:val="33"/>
          <w:jc w:val="center"/>
        </w:trPr>
        <w:tc>
          <w:tcPr>
            <w:tcW w:w="2031" w:type="dxa"/>
            <w:tcBorders>
              <w:bottom w:val="single" w:sz="4" w:space="0" w:color="000000"/>
            </w:tcBorders>
            <w:vAlign w:val="center"/>
          </w:tcPr>
          <w:p w14:paraId="36D59696" w14:textId="77777777" w:rsidR="008E79EF" w:rsidRDefault="000000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8123" w:type="dxa"/>
            <w:gridSpan w:val="2"/>
            <w:tcBorders>
              <w:bottom w:val="single" w:sz="4" w:space="0" w:color="000000"/>
            </w:tcBorders>
          </w:tcPr>
          <w:p w14:paraId="3AFEDAB9" w14:textId="77777777" w:rsidR="008E79EF" w:rsidRDefault="008E79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9EF" w14:paraId="247C726C" w14:textId="77777777">
        <w:trPr>
          <w:trHeight w:val="3162"/>
          <w:jc w:val="center"/>
        </w:trPr>
        <w:tc>
          <w:tcPr>
            <w:tcW w:w="10160" w:type="dxa"/>
            <w:gridSpan w:val="4"/>
            <w:tcBorders>
              <w:left w:val="nil"/>
              <w:right w:val="nil"/>
            </w:tcBorders>
            <w:vAlign w:val="center"/>
          </w:tcPr>
          <w:p w14:paraId="1E69C65E" w14:textId="77777777" w:rsidR="008E79EF" w:rsidRDefault="00000000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Έντυπο γονικής συναίνεσης για συμμετοχή μαθητή ή μαθήτριας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 xml:space="preserve">στον Μαθητικό Διαγωνισμό Πληροφορικής και Υπολογιστικής Σκέψης </w:t>
            </w:r>
          </w:p>
          <w:p w14:paraId="5AEBD5F8" w14:textId="77777777" w:rsidR="008E79EF" w:rsidRDefault="00000000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«Κάστορας» - Bebras® GR </w:t>
            </w:r>
          </w:p>
        </w:tc>
      </w:tr>
      <w:tr w:rsidR="008E79EF" w14:paraId="54D7B3D8" w14:textId="77777777">
        <w:trPr>
          <w:trHeight w:val="531"/>
          <w:jc w:val="center"/>
        </w:trPr>
        <w:tc>
          <w:tcPr>
            <w:tcW w:w="10160" w:type="dxa"/>
            <w:gridSpan w:val="4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53E5F37" w14:textId="77777777" w:rsidR="008E79EF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8E79EF" w14:paraId="1CF64D3E" w14:textId="77777777">
        <w:trPr>
          <w:trHeight w:val="2791"/>
          <w:jc w:val="center"/>
        </w:trPr>
        <w:tc>
          <w:tcPr>
            <w:tcW w:w="10160" w:type="dxa"/>
            <w:gridSpan w:val="4"/>
            <w:tcBorders>
              <w:bottom w:val="nil"/>
            </w:tcBorders>
            <w:vAlign w:val="center"/>
          </w:tcPr>
          <w:p w14:paraId="721B50C3" w14:textId="1C7DF811" w:rsidR="008E79EF" w:rsidRDefault="00000000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Δηλώνω ότι επιτρέπω στον/στην 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μαθητή/μαθήτρια στην …… τάξη της σχολικής μονάδας ………………………………………………………... να συμμετάσχει στον </w:t>
            </w:r>
            <w:r w:rsidR="006A1BCE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ο Μαθητικό Διαγωνισμό Πληροφορικής και Υπολογιστικής Σκέψης Bebras® – Κάστορας</w:t>
            </w:r>
            <w:r>
              <w:rPr>
                <w:rFonts w:ascii="Times New Roman" w:eastAsia="Times New Roman" w:hAnsi="Times New Roman" w:cs="Times New Roman"/>
              </w:rPr>
              <w:t xml:space="preserve">, που θα διεξαχθεί στο διάστημα </w:t>
            </w:r>
            <w:r w:rsidR="006A1BCE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6A1BCE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 Νοεμβρίου 202</w:t>
            </w:r>
            <w:r w:rsidR="006A1BC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, από το Ερευνητικό κέντρο Αθηνά σύμφωνα με τους όρους που έχουν ανακοινωθεί στο στην ιστοσελίδα http://bebras.gr. </w:t>
            </w:r>
          </w:p>
        </w:tc>
      </w:tr>
      <w:tr w:rsidR="008E79EF" w14:paraId="1B5A23E7" w14:textId="77777777">
        <w:trPr>
          <w:trHeight w:val="3540"/>
          <w:jc w:val="center"/>
        </w:trPr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FDF580" w14:textId="77777777" w:rsidR="008E79EF" w:rsidRDefault="00000000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Ονοματεπώνυμο γονέα/κηδεμόνα</w:t>
            </w:r>
          </w:p>
          <w:p w14:paraId="3CC00F42" w14:textId="77777777" w:rsidR="008E79EF" w:rsidRDefault="0000000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14:paraId="2F163610" w14:textId="77777777" w:rsidR="008E79EF" w:rsidRDefault="008E79E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24CA8D" w14:textId="77777777" w:rsidR="008E79EF" w:rsidRDefault="0000000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Υπογραφή</w:t>
            </w:r>
          </w:p>
          <w:p w14:paraId="587B2251" w14:textId="77777777" w:rsidR="008E79EF" w:rsidRDefault="008E79EF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E065E2" w14:textId="77777777" w:rsidR="008E79EF" w:rsidRDefault="0000000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13B28" w14:textId="77777777" w:rsidR="008E79EF" w:rsidRDefault="00000000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</w:p>
          <w:p w14:paraId="4F37663D" w14:textId="1B7C42A9" w:rsidR="008E79EF" w:rsidRDefault="00000000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…./…./202</w:t>
            </w:r>
            <w:r w:rsidR="006A1BCE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6C20246A" w14:textId="77777777" w:rsidR="008E79EF" w:rsidRDefault="008E79EF">
      <w:pPr>
        <w:rPr>
          <w:rFonts w:ascii="Times New Roman" w:eastAsia="Times New Roman" w:hAnsi="Times New Roman" w:cs="Times New Roman"/>
        </w:rPr>
      </w:pPr>
    </w:p>
    <w:p w14:paraId="2821EBFF" w14:textId="77777777" w:rsidR="008E79EF" w:rsidRDefault="008E79EF">
      <w:pPr>
        <w:rPr>
          <w:rFonts w:ascii="Times New Roman" w:eastAsia="Times New Roman" w:hAnsi="Times New Roman" w:cs="Times New Roman"/>
        </w:rPr>
      </w:pPr>
    </w:p>
    <w:p w14:paraId="38676849" w14:textId="77777777" w:rsidR="008E79EF" w:rsidRDefault="008E79EF">
      <w:pPr>
        <w:rPr>
          <w:rFonts w:ascii="Times New Roman" w:eastAsia="Times New Roman" w:hAnsi="Times New Roman" w:cs="Times New Roman"/>
        </w:rPr>
      </w:pPr>
    </w:p>
    <w:sectPr w:rsidR="008E7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3915" w14:textId="77777777" w:rsidR="00F62E9C" w:rsidRDefault="00F62E9C">
      <w:pPr>
        <w:spacing w:after="0" w:line="240" w:lineRule="auto"/>
      </w:pPr>
      <w:r>
        <w:separator/>
      </w:r>
    </w:p>
  </w:endnote>
  <w:endnote w:type="continuationSeparator" w:id="0">
    <w:p w14:paraId="3A73348F" w14:textId="77777777" w:rsidR="00F62E9C" w:rsidRDefault="00F6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E07D0" w14:textId="77777777" w:rsidR="008E79EF" w:rsidRDefault="008E7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18F6" w14:textId="77777777" w:rsidR="008E79EF" w:rsidRDefault="008E7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B5D4" w14:textId="77777777" w:rsidR="008E79EF" w:rsidRDefault="008E7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9D1F" w14:textId="77777777" w:rsidR="00F62E9C" w:rsidRDefault="00F62E9C">
      <w:pPr>
        <w:spacing w:after="0" w:line="240" w:lineRule="auto"/>
      </w:pPr>
      <w:r>
        <w:separator/>
      </w:r>
    </w:p>
  </w:footnote>
  <w:footnote w:type="continuationSeparator" w:id="0">
    <w:p w14:paraId="29559EB7" w14:textId="77777777" w:rsidR="00F62E9C" w:rsidRDefault="00F6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1E36" w14:textId="77777777" w:rsidR="008E79EF" w:rsidRDefault="008E7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CD47A" w14:textId="77777777" w:rsidR="008E79EF" w:rsidRDefault="008E7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7D9C" w14:textId="77777777" w:rsidR="008E79EF" w:rsidRDefault="008E79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EF"/>
    <w:rsid w:val="000F6872"/>
    <w:rsid w:val="006A1BCE"/>
    <w:rsid w:val="008E79EF"/>
    <w:rsid w:val="00F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7CD1"/>
  <w15:docId w15:val="{586E9CCE-1494-4C05-8EA5-CB2B50D7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2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FA"/>
  </w:style>
  <w:style w:type="paragraph" w:styleId="Footer">
    <w:name w:val="footer"/>
    <w:basedOn w:val="Normal"/>
    <w:link w:val="Footer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Eleni Petra</cp:lastModifiedBy>
  <cp:revision>2</cp:revision>
  <dcterms:created xsi:type="dcterms:W3CDTF">2019-10-18T07:17:00Z</dcterms:created>
  <dcterms:modified xsi:type="dcterms:W3CDTF">2025-10-04T14:12:00Z</dcterms:modified>
</cp:coreProperties>
</file>